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4EE8" w14:textId="0C9A7326" w:rsidR="00F95A49" w:rsidRDefault="004C345F" w:rsidP="004C345F">
      <w:pPr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7685C" wp14:editId="5FEC1B57">
                <wp:simplePos x="0" y="0"/>
                <wp:positionH relativeFrom="column">
                  <wp:posOffset>-52899</wp:posOffset>
                </wp:positionH>
                <wp:positionV relativeFrom="paragraph">
                  <wp:posOffset>1473620</wp:posOffset>
                </wp:positionV>
                <wp:extent cx="5425944" cy="52385"/>
                <wp:effectExtent l="0" t="0" r="2286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5944" cy="52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D10A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16.05pt" to="423.1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FD181" wp14:editId="584AC995">
                <wp:simplePos x="0" y="0"/>
                <wp:positionH relativeFrom="column">
                  <wp:posOffset>2864112</wp:posOffset>
                </wp:positionH>
                <wp:positionV relativeFrom="paragraph">
                  <wp:posOffset>937071</wp:posOffset>
                </wp:positionV>
                <wp:extent cx="52564" cy="4185978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4" cy="4185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16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73.8pt" to="229.65pt,4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C345F">
        <w:rPr>
          <w:rFonts w:ascii="Century Gothic" w:hAnsi="Century Gothic"/>
          <w:b/>
          <w:bCs/>
          <w:sz w:val="36"/>
          <w:szCs w:val="36"/>
        </w:rPr>
        <w:t>Evidence Chart</w:t>
      </w:r>
    </w:p>
    <w:p w14:paraId="1C403A25" w14:textId="67035FE7" w:rsidR="004C345F" w:rsidRDefault="004C345F" w:rsidP="004C345F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782FF2E" w14:textId="77777777" w:rsidR="004C345F" w:rsidRDefault="004C345F" w:rsidP="004C345F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153BFAE7" w14:textId="5394C019" w:rsidR="004C345F" w:rsidRPr="004C345F" w:rsidRDefault="004C345F" w:rsidP="004C345F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Evidence for Lady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Evidence for Tiger</w:t>
      </w:r>
    </w:p>
    <w:sectPr w:rsidR="004C345F" w:rsidRPr="004C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5F"/>
    <w:rsid w:val="00014BE0"/>
    <w:rsid w:val="004C345F"/>
    <w:rsid w:val="00E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9C5F"/>
  <w15:chartTrackingRefBased/>
  <w15:docId w15:val="{93273788-739B-48C7-A7F8-EE3AE5A0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65939DA094C4BAA4F358C57FBB6CB" ma:contentTypeVersion="12" ma:contentTypeDescription="Create a new document." ma:contentTypeScope="" ma:versionID="64eaf2d30945231eec11d1bf40670f21">
  <xsd:schema xmlns:xsd="http://www.w3.org/2001/XMLSchema" xmlns:xs="http://www.w3.org/2001/XMLSchema" xmlns:p="http://schemas.microsoft.com/office/2006/metadata/properties" xmlns:ns3="e28d9271-f4eb-4975-a81b-8d1f392c10af" xmlns:ns4="852d502e-1a36-4c2f-8c74-2ee12e9d887c" targetNamespace="http://schemas.microsoft.com/office/2006/metadata/properties" ma:root="true" ma:fieldsID="baa0c31881049e6e55e140caca4d215b" ns3:_="" ns4:_="">
    <xsd:import namespace="e28d9271-f4eb-4975-a81b-8d1f392c10af"/>
    <xsd:import namespace="852d502e-1a36-4c2f-8c74-2ee12e9d8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9271-f4eb-4975-a81b-8d1f392c1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502e-1a36-4c2f-8c74-2ee12e9d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770FC-B882-4C83-B655-F83FC202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9271-f4eb-4975-a81b-8d1f392c10af"/>
    <ds:schemaRef ds:uri="852d502e-1a36-4c2f-8c74-2ee12e9d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D8DE5-9F60-4E85-AF56-2AD490569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5CF0F-CDC4-45F0-8DC5-0B9DE2AF3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1</cp:revision>
  <dcterms:created xsi:type="dcterms:W3CDTF">2020-02-03T12:35:00Z</dcterms:created>
  <dcterms:modified xsi:type="dcterms:W3CDTF">2020-02-03T12:38:00Z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0x01010023D65939DA094C4BAA4F358C57FBB6CB</vt:lpwstr>
  </property>
</Properties>
</file>